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hd w:fill="1F3864" w:val="clear"/>
        <w:spacing w:after="40"/>
        <w:jc w:val="center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2"/>
          <w:szCs w:val="22"/>
        </w:rPr>
        <w:t xml:space="preserve">Sciences et technologie — CM1 — Période 4</w:t>
      </w:r>
    </w:p>
    <w:p>
      <w:pPr>
        <w:spacing w:after="60"/>
        <w:jc w:val="center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34"/>
          <w:szCs w:val="34"/>
        </w:rPr>
        <w:t xml:space="preserve">La Terre, une planète active : volcans, séismes et risques</w:t>
      </w:r>
    </w:p>
    <w:p>
      <w:pPr>
        <w:spacing w:after="160"/>
        <w:jc w:val="center"/>
      </w:pPr>
      <w:r>
        <w:rPr>
          <w:rFonts w:ascii="Calibri" w:cs="Calibri" w:eastAsia="Calibri" w:hAnsi="Calibri"/>
          <w:b w:val="false"/>
          <w:bCs w:val="false"/>
          <w:i/>
          <w:iCs/>
          <w:sz w:val="20"/>
          <w:szCs w:val="20"/>
        </w:rPr>
        <w:t xml:space="preserve">FICHE SÉQUENCE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Référence programme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Programme de sciences et technologie cycle 3, CM1 : « La planète Terre » — les phénomènes géologiques traduisant l'activité interne de la Terre ; les risques naturels et la prévention. Liens : géographie (aménagements et risques), EMC (conduite à tenir), mathématiques (données, échelles).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Objectifs d'apprentissage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Décrire un volcan et un séisme comme des manifestations de l'activité interne.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Situer les zones actives sur un planisphère.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Comprendre la différence entre aléa et risque.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Connaître les conduites à tenir et les moyens de prévention.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Compétences travaillées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Pratiquer des démarches scientifiques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Se situer dans l'espace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Adopter un comportement responsable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Communiquer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Prérequis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P2 : la matière, états et transformations ; P3 : le mouvement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 / supports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Planisphère ; documents ; matériel de modélisation (purée, sable, plaques de carton)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Cahier d'expériences ; annexes 1-3 ; projections 1-2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Évaluation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Évaluation du cahier d'expériences et de la lecture de cartes.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Évaluation finale : situer les zones actives ; expliquer la différence aléa/risque ; décrire une conduite à tenir.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Différenciation (principes)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Quantitative : nombre de zones à situer ; nombre de documents.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Qualitative : carte pré-annotée en ★ ; superposition de deux cartes et argumentation en ★★★.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Attention aux élèves ayant vécu ou dont la famille a vécu une catastrophe : rester factuel, ne jamais solliciter de témoignage.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Déroulé de la séquence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00"/>
        <w:gridCol w:w="3600"/>
        <w:gridCol w:w="4300"/>
        <w:gridCol w:w="1500"/>
      </w:tblGrid>
      <w:tr>
        <w:trPr>
          <w:tblHeader/>
        </w:trP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Séance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Titre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Objectif de séance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1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Qu'est-ce qu'un volcan ?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Comprendre le fonctionnement d'un volcan.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60 min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2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Qu'est-ce qu'un séisme ?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Comprendre l'origine d'un tremblement de terre.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60 min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3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Où cela se produit-il ?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Situer les zones actives et comprendre leur répartition.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60 min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4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Aléa, risque et prévention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Distinguer l'aléa du risque et connaître les conduites à tenir.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60 min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5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Bilan et évaluation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Évaluer les acquis de la séquence.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45 min</w:t>
            </w:r>
          </w:p>
        </w:tc>
      </w:tr>
    </w:tbl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1 / 5 — Qu'est-ce qu'un volcan ?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Comprendre le fonctionnement d'un volcan.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60 min — collectif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Documents ; schéma ; annexe 1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Projection 1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 qu'on croit et ce qui est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22'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Les représentations initiales sont recueillies : à quoi pense-t-on quand on dit « volcan » ?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Projection 1 : comment fonctionne un volcan.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 vocabulaire précis est installé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MAGMA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 : de la roche fondue, sous la surface.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 LAVE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 : le même matériau, une fois sorti. 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C'est le même mot pour deux endroits différents.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 CHEMINÉE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 : le conduit par lequel le magma remonte.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CRATÈRE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 : l'ouverture au sommet.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 CHAMBRE MAGMATIQUE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 : la poche où le magma s'accumule avant de remonter.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 CLÉ : le magma remonte parce qu'il est MOINS DENSE que les roches qui l'entourent. Il flotte, comme l'huile sur l'eau.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DEUX TYPES d'éruption sont distingués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effusive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 : la lave coule, l'éruption est plutôt lente ; on peut souvent s'écarter à temps.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explosive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 : le magma est plus visqueux, les gaz ne s'échappent pas, la pression monte et l'éruption est brutale. 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C'est la plus dangereuse.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Modéliser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groupes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23'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Un modèle simple est réalisé : de la purée épaisse ou du sable humide sur une seringue, poussée lentement puis brusquement.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On observe la différence entre l'écoulement lent et la projection.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Les limites du modèle sont énoncées, comme toujours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 : pas de chaleur, pas de gaz, pas de roche. 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modèle montre UNE chose : le rôle de la pression et de la viscosité.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Trace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individuel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15'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Schéma légendé du volcan.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Quatre termes ; schéma à compléter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Six termes ; comparer deux éruptions réelles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Schéma du volcan ; cahier d'expériences.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2 / 5 — Qu'est-ce qu'un séisme ?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Comprendre l'origine d'un tremblement de terre.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60 min — collectif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Plaques de carton ; règle ; annexe 1 ex. 4-7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L'expérience de la règle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22'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Une règle en plastique est courbée lentement, de plus en plus, jusqu'à ce qu'elle casse ou se détende brusquement.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L'ANALOGIE : les roches se DÉFORMENT lentement sous les contraintes, pendant des années. Puis, d'un coup, elles CASSENT ou GLISSENT.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Cette libération brutale d'énergie, c'est le SÉISME.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point contre-intuitif : un séisme dure quelques SECONDES, mais il a été préparé pendant des DIZAINES D'ANNÉES.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 vocabulaire est installé : 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FOYER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 (là où ça casse, en profondeur), 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l'ÉPICENTRE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 (le point à la surface, juste au-dessus du foyer), 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les ONDES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 (les vibrations qui se propagent).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Une comparaison utile : comme les ronds dans l'eau quand on jette un caillou. Plus on s'éloigne, moins on sent.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Les plaques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23'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 modèle des plaques est introduit simplement : 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 surface de la Terre est faite de grands morceaux qui bougent très lentement — quelques centimètres par an.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Un ordre de grandeur parlant : à peu près la vitesse à laquelle poussent les ongles.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C'est lent, mais sur des millions d'années, cela déplace des continents.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C'est aux FRONTIÈRES entre ces morceaux que se concentrent les volcans et les séismes.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Une modélisation simple : deux plaques de carton posées sur du sable, qu'on rapproche, qu'on écarte, qu'on fait coulisser.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Trace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individuel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15'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Fiche : les séismes.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Foyer et épicentre ; schéma fourni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Trois types de mouvements de plaques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Fiche : d'où viennent les séismes.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3 / 5 — Où cela se produit-il ?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Situer les zones actives et comprendre leur répartition.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60 min — binômes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Planisphères ; annexe 2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Projection 2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Superposer deux cartes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binômes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27'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Deux planisphères sont distribués : l'un avec les volcans actifs, l'autre avec les séismes des dernières décennies.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Consigne : que remarque-t-on en les superposant ?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Projection 2 : la carte des zones actives.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 DÉCOUVERTE : les points se superposent presque exactement.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Ils dessinent des LIGNES, pas des taches au hasard.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La plus visible fait le tour de l'océan Pacifique : on l'appelle la 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CEINTURE DE FEU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 CONCLUSION : volcans et séismes ont la MÊME origine — les frontières entre les plaques.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C'est un raisonnement scientifique complet : une observation (les points s'alignent), une hypothèse (il y a des frontières), une explication.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La France est située : quelques zones sismiques modérées (Alpes, Pyrénées, Alsace), des volcans endormis (chaîne des Puys), et des volcans actifs 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outre-mer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 (Réunion, Martinique, Guadeloupe).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Lire une échelle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18'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L'idée de magnitude est présentée simplement : 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une échelle qui mesure l'énergie libérée par un séisme.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point important : chaque degré représente une énergie BEAUCOUP plus grande, pas simplement un peu plus grande.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Un séisme de magnitude 7 n'est pas « un peu plus fort » qu'un séisme de magnitude 6 : il libère environ trente fois plus d'énergie.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 n'est pas une échelle ordinaire.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 Le signaler évite un contresens fréquent.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Trace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individuel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15'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Carte annotée ; fiche.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Carte pré-annotée ; repérer trois zones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Superposition complète ; situer la France et l'outre-mer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Planisphère des zones actives.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4 / 5 — Aléa, risque et prévention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Distinguer l'aléa du risque et connaître les conduites à tenir.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60 min — collectif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Documents ; consignes de sécurité ; annexe 2 ex. 5-8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Aléa ou risque ?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22'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 DISTINCTION CENTRALE, et elle est essentielle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L'ALÉA, c'est le phénomène naturel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 : un séisme, une éruption. Il se produit, qu'il y ait des gens ou non.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RISQUE, c'est l'aléa PLUS ce qu'il peut atteindre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 : des habitants, des maisons, des routes.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Un séisme au milieu d'un désert inhabité est un ALÉA fort et un RISQUE nul.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même séisme sous une grande ville est un risque majeur.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 QUE CELA CHANGE : on ne peut pas empêcher un aléa. On peut réduire le RISQUE.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En construisant autrement, en surveillant, en prévenant, en s'entraînant.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C'est ce qui explique que deux séismes de même force n'aient pas du tout les mêmes conséquences selon les pays.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Ce n'est ni la chance ni la fatalité : c'est ce qui a été fait avant.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Prévenir et réagir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23'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Les moyens de réduire le risque sont recensés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SURVEILLER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 (capteurs, sismographes, surveillance des volcans),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CONSTRUIRE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 autrement (bâtiments parasismiques),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AMÉNAGER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 (ne pas construire n'importe où),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INFORMER et S'ENTRAÎNER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 (exercices, consignes connues).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Les conduites à tenir sont enseignées, calmement et factuellement.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 lien avec le 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PPMS de l'école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 est fait : l'école a un plan, et les exercices servent à cela.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ton reste calme : on n'effraie pas, on prépare. Savoir quoi faire diminue la peur, cela ne l'augmente pas.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Trace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individuel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15'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Fiche : aléa, risque, prévention.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Deux exemples ; conduites illustrées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Comparer deux séismes de même magnitude et conséquences différentes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Fiche : réduire le risque.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5 / 5 — Bilan et évaluation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Évaluer les acquis de la séquence.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45 min — individuel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Sujet ; annexe 3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Évaluation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individuel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35'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Légender un schéma de volcan ; expliquer l'origine d'un séisme ; situer trois zones actives ; distinguer aléa et risque sur deux exemples ; citer deux moyens de réduire le risque.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Correction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10'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Correction commentée.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Étiquettes fournies ; questions fermées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Rédiger une explication argumentée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Évaluation corrigée.</w:t>
      </w:r>
    </w:p>
    <w:p>
      <w:r>
        <w:br w:type="page"/>
      </w:r>
    </w:p>
    <w:p>
      <w:pPr>
        <w:shd w:fill="375623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4"/>
          <w:szCs w:val="24"/>
        </w:rPr>
        <w:t xml:space="preserve">ANNEXE 1 — Volcans et séismes  [DOCUMENT ÉLÈVE — à imprimer]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LE VOCABULAIRE DU VOLCAN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150"/>
        <w:gridCol w:w="5150"/>
      </w:tblGrid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Mot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 que c'est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MAGMA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de la roche 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FONDUE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, 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sous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 la surface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 LAVE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même matériau, une fois SORTI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 CHEMINÉE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 conduit par lequel le magma remonte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CRATÈRE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l'ouverture au sommet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 CHAMBRE MAGMATIQUE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la poche où le magma s'accumule avant de remonter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À retenir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MAGMA et LAVE, c'est la MÊME matière.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Ce qui change, c'est l'ENDROIT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: dedans = magma, dehors = lave.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POURQUOI LE MAGMA REMONTE-T-IL ?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Parce qu'il est MOINS DENSE que les roches qui l'entourent.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Il FLOTTE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, comme l'huile flotte sur l'eau.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Ce n'est pas qu'il « veut » sortir : 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il monte parce qu'il est plus léger.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DEUX TYPES D'ÉRUPTION</w:t>
      </w:r>
    </w:p>
    <w:tbl>
      <w:tblPr>
        <w:tblW w:type="dxa" w:w="10299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433"/>
        <w:gridCol w:w="3433"/>
        <w:gridCol w:w="3433"/>
      </w:tblGrid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Type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 qui se passe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Danger</w:t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EFFUSIVE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la lave 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COULE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, plutôt lentement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on peut souvent s'écarter à temps</w:t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EXPLOSIVE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 magma est 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plus visqueux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, les 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gaz ne s'échappent pas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, la pression monte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très dangereuse — c'est brutal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Pourquoi une éruption est-elle explosive ?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Le magma est 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épais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, 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visqueux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Les gaz restent prisonniers dedans.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La pression monte, monte… 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et tout part d'un coup.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(Comme une bouteille de soda secouée qu'on ouvre brusquement.)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QU'EST-CE QU'UN SÉISME ?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L'expérience de la règle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Je courbe une règle en plastique 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lentement, de plus en plus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Elle résiste… elle résiste… 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puis d'un coup, elle casse ou se détend brutalement.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L'ANALOGIE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Les roches se DÉFORMENT lentement, pendant des ANNÉES.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Puis, d'un coup, elles CASSENT ou GLISSENT.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Cette libération brutale d'énergie, c'est le SÉISME.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LE POINT CONTRE-INTUITIF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Un séisme dure quelques SECONDES.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Mais il a été préparé pendant des DIZAINES D'ANNÉES.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L'énergie s'accumulait lentement, sans qu'on la voie.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MON VOCABULAIRE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150"/>
        <w:gridCol w:w="5150"/>
      </w:tblGrid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Mot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 que c'est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FOYER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là où ça casse, 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EN PROFONDEUR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L'ÉPICENTRE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 point 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À LA SURFACE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, juste au-dessus du foyer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LES ONDES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les vibrations qui se propagent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Une comparaison utile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Comme les ronds dans l'eau quand on jette un caillou.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Le caillou tombe à un endroit (le foyer).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Les ronds s'élargissent (les ondes).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Plus on s'éloigne, moins on sent.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LES PLAQUES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La surface de la Terre est faite de grands MORCEAUX qui BOUGENT.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Très lentement : quelques centimètres par an.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Un ordre de grandeur parlant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À peu près la vitesse à laquelle poussent mes ongles.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C'est lent. 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Mais sur des millions d'années, cela déplace des continents entiers.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LE POINT ESSENTIEL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C'est aux FRONTIÈRES entre ces morceaux que se concentrent les volcans et les séismes.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Les limites de mon modèle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150"/>
        <w:gridCol w:w="5150"/>
      </w:tblGrid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modèle (purée, carton)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 réalité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il montre la 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pression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 et la 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viscosité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c'est ce qu'il montre bien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pas de chaleur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 magma est à plus de 1000 °C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pas de gaz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les gaz jouent un rôle majeur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pas de roche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ce sont des roches, pas de la purée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Un modèle montre UNE chose. Il ne montre pas tout.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Et il faut le dire.</w:t>
      </w:r>
    </w:p>
    <w:p>
      <w:r>
        <w:br w:type="page"/>
      </w:r>
    </w:p>
    <w:p>
      <w:pPr>
        <w:shd w:fill="375623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4"/>
          <w:szCs w:val="24"/>
        </w:rPr>
        <w:t xml:space="preserve">ANNEXE 2 — Où, et comment se protéger  [DOCUMENT ÉLÈVE — à imprimer]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JE SUPERPOSE DEUX CARTES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Carte 1 : 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les volcans actifs.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Carte 2 : 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les séismes des dernières décennies.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LA DÉCOUVERTE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Les points se SUPERPOSENT presque exactement.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Et ils dessinent des LIGNES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, pas des taches au hasard.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La ligne la plus visible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Elle fait 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tour de l'océan Pacifique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On l'appelle la 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CEINTURE DE FEU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LA CONCLUSION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Volcans et séismes ont la MÊME origine :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les FRONTIÈRES entre les plaques.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Ce que je viens de faire, c'est de la science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1. Une OBSERVATION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: les points s'alignent.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2. Une HYPOTHÈSE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: il y a des frontières entre des morceaux.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3. Une EXPLICATION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: c'est là que les plaques se rencontrent.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C'est exactement la démarche d'un chercheur.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ET LA FRANCE ?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150"/>
        <w:gridCol w:w="5150"/>
      </w:tblGrid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Où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Quoi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Alpes, Pyrénées, Alsace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des séismes 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modérés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, mais réels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chaîne des Puys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 (Auvergne)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des volcans 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ENDORMIS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 Réunion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 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Piton de la Fournaise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, très actif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Martinique, Guadeloupe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des volcans actifs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La France a des volcans actifs. Ils sont OUTRE-MER.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LA MAGNITUDE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C'est une échelle qui mesure l'ÉNERGIE libérée par un séisme.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LE POINT À NE PAS MANQUER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Chaque degré représente une énergie BEAUCOUP plus grande.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Pas « un peu plus grande ». BEAUCOUP plus grande.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Un séisme de magnitude 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7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libère environ 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30 fois plus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d'énergie qu'un séisme de magnitude 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6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Ce n'est PAS une échelle ordinaire.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Passer de 6 à 7 n'est pas comme passer de 6 à 7 sur une règle.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ALÉA ET RISQUE — la distinction essentielle</w:t>
      </w:r>
    </w:p>
    <w:tbl>
      <w:tblPr>
        <w:tblW w:type="dxa" w:w="10299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433"/>
        <w:gridCol w:w="3433"/>
        <w:gridCol w:w="3433"/>
      </w:tblGrid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L'ALÉA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RISQUE</w:t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C'est…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 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phénomène naturel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l'aléa 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+ ce qu'il peut atteindre</w:t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Exemple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un séisme, une éruption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des habitants, des maisons, des routes</w:t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Il se produit…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qu'il y ait des gens ou non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seulement s'il y a quelque chose à atteindre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L'exemple qui fait comprendre</w:t>
      </w:r>
    </w:p>
    <w:tbl>
      <w:tblPr>
        <w:tblW w:type="dxa" w:w="10299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433"/>
        <w:gridCol w:w="3433"/>
        <w:gridCol w:w="3433"/>
      </w:tblGrid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même séisme…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Aléa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Risque</w:t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au milieu d'un 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désert inhabité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fort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NUL</w:t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sous une 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grande ville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fort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MAJEUR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CE QUE CELA CHANGE — le point le plus important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On ne peut PAS empêcher un ALÉA.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On peut réduire le RISQUE.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Comment ?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150"/>
        <w:gridCol w:w="5150"/>
      </w:tblGrid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Moyen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Exemple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SURVEILLER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sismographes, capteurs sur les volcans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CONSTRUIRE autrement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bâtiments 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parasismiques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AMÉNAGER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ne pas construire n'importe où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INFORMER et S'ENTRAÎNER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exercices, consignes connues de tous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CE QUE CELA EXPLIQUE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Deux séismes de MÊME FORCE n'ont pas du tout les mêmes conséquences selon les pays.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Ce n'est ni la chance ni la fatalité.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C'est ce qui a été fait AVANT.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LES CONDUITES À TENIR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150"/>
        <w:gridCol w:w="5150"/>
      </w:tblGrid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Situation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 que je fais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pendant un séisme, à l'intérieur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je me mets 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sous une table solide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, loin des fenêtres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pendant un séisme, dehors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je m'éloigne des bâtiments et des lignes électriques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après les secousses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je 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sors calmement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 si on me le dit, sans courir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toujours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j'écoute les adultes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 et les consignes officielles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MON ÉCOLE A UN PLAN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C'est le PPMS.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Les exercices qu'on fait servent EXACTEMENT à cela.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Ils ne sont pas une perte de temps : ils font qu'on sait quoi faire sans réfléchir.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POURQUOI ON APPREND CELA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Savoir quoi faire DIMINUE la peur. Cela ne l'augmente pas.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Ce qui fait peur, c'est de ne pas savoir.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On n'apprend pas cela pour s'inquiéter. On l'apprend pour être prêt.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4"/>
          <w:szCs w:val="24"/>
        </w:rPr>
        <w:t xml:space="preserve">ANNEXE 3 — Précautions et notes enseignant  [DOCUMENT ENSEIGNANT]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PRÉCAUTIONS PÉDAGOGIQUES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Attention aux élèves ayant vécu une catastrophe naturelle, ou dont la famille en a vécu une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(séisme, cyclone, inondation), en France ou dans un pays d'origine.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Ne JAMAIS solliciter de témoignage.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Si un élève parle spontanément, accueillir brièvement et sans insister, puis revenir au propos scientifique.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Aucune image de destruction, de victimes, de corps.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Des schémas, des cartes et des photographies de phénomènes suffisent largement.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Éviter les vidéos spectaculaires de catastrophes : elles sidèrent et empêchent le raisonnement.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ton : factuel et calme.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On explique un phénomène naturel, on ne raconte pas un drame.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Les élèves originaires de zones à risque (Antilles, Réunion, régions sismiques) peuvent être plus concernés : d'autant plus de raisons d'être précis et rassurant.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Sur la conduite à tenir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La présenter comme une préparation, pas comme une menace.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« Savoir quoi faire diminue la peur, cela ne l'augmente pas » est la formulation juste.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Le lien avec le PPMS de l'école donne du sens aux exercices, souvent perçus comme une contrainte.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Se coordonner avec le directeur : les consignes enseignées doivent être celles du PPMS de l'établissement.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MAGMA ET LAVE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La confusion est universelle.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« Le même matériau, à deux endroits différents » règle la question en une phrase.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L'explication de la remontée par la densité (« il flotte, comme l'huile sur l'eau ») est accessible et exacte.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Éviter les formulations finalistes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(« le volcan veut sortir », « la Terre se libère ») : elles installent des conceptions durables et fausses.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Effusif / explosif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La distinction est accessible et utile.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L'analogie de la bouteille de soda secouée est excellente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: les gaz prisonniers, la pression, la libération brutale.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Elle explique aussi pourquoi certains volcans sont bien plus dangereux que d'autres.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L'EXPÉRIENCE DE LA RÈGLE — la meilleure de la séquence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Elle rend compréhensible en trente secondes ce qu'un texte n'explique pas.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Courber lentement, faire sentir la résistance, puis le relâchement brutal.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point contre-intuitif (secondes d'événement, décennies de préparation) est ce qu'il faut retenir.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Utiliser une règle en plastique souple ; ne pas la casser réellement (projection d'éclats) : le relâchement suffit.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Les plaques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En CM1, on reste au niveau descriptif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: la surface est faite de grands morceaux qui bougent lentement.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Ne PAS entrer dans la tectonique des plaques détaillée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(subduction, dorsales, convection) : c'est un objet de collège.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L'ordre de grandeur « la vitesse de pousse des ongles » est parlant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et scientifiquement correct.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La modélisation avec deux cartons sur du sable suffit à montrer les trois mouvements (rapprochement, écartement, coulissement).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LA SUPERPOSITION DES CARTES — le moment scientifique fort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C'est un raisonnement scientifique complet, mené par les élèves eux-mêmes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: observation, hypothèse, explication.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Ne pas donner la conclusion à l'avance.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Laisser découvrir que les points s'alignent.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L'expliciter comme une démarche : « vous venez de faire exactement ce que font les chercheurs ».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La ceinture de feu est le motif le plus visible : la nommer une fois découverte, pas avant.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La magnitude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contresens fréquent : croire qu'une échelle de 1 à 9 est une échelle ordinaire.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Le signaler suffit ; 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ne pas entrer dans le logarithme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, hors de portée en CM1.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L'ordre de grandeur (environ 30 fois plus d'énergie par degré) est suffisant et frappant.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ALÉA / RISQUE — la notion la plus importante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C'est la distinction qui structure toute l'éducation aux risques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, et elle est parfaitement accessible en CM1.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L'exemple du désert inhabité est décisif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: même aléa, risque nul.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« On ne peut pas empêcher un aléa, on peut réduire le risque » est le message central de la séquence.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Il évite le fatalisme et donne du sens à la prévention.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Il explique aussi, sans stigmatiser aucun pays, pourquoi des séismes de même force ont des conséquences très différentes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: ce n'est pas la chance, c'est ce qui a été construit avant.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Formuler cela avec précaution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: ne pas laisser entendre que certains pays « n'ont pas fait ce qu'il fallait ». Les moyens économiques comptent.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Le cahier d'expériences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Même structure que toute l'année : question / hypothèse / protocole / observation / conclusion.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L'énoncé des limites du modèle est systématique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: c'est un apprentissage de méthode majeur.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Ressources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Cartes : planisphères des volcans actifs et de la sismicité (ressources Éduscol, BRGM, IPGP).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Le site du BRGM et celui de l'Institut de physique du globe proposent des ressources pédagogiques fiables.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Vérifier les droits d'usage et privilégier les sources institutionnelles.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Éviter les documentaires à sensation.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Articulation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La GÉOGRAPHIE croise les aménagements et les risques.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L'EMC croise la conduite à tenir et la responsabilité collective.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Les MATHÉMATIQUES fournissent la lecture de données et les ordres de grandeur.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Le FRANÇAIS (fluence : lire un schéma, lire une carte) fournit la méthode.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L'HISTOIRE peut croiser des événements majeurs (éruptions historiques), avec les mêmes précautions.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Pour une classe CM1/CM2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CM2 travaille EXACTEMENT la même séquence en période 4 : la Terre, une planète active.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C'est l'une des séquences les plus faciles à mener en groupe complet.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TOUTES les séances sont COMMUNES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: le vocabulaire du volcan, l'expérience de la règle, la superposition des cartes, la distinction aléa/risque, les conduites à tenir.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Le CM2 approfondit : les trois types de frontières de plaques, la structure interne de la Terre, l'étude d'un cas précis.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Le CM1 s'en tient à la description des phénomènes et à leur répartition.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La superposition des cartes fonctionne remarquablement en binômes MIXTES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: les CM2 formulent l'hypothèse, les CM1 relèvent les alignements.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Les conduites à tenir et le PPMS sont nécessairement COMMUNS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: c'est la même école, le même plan, le même exercice.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Les précautions (aucune image de destruction, aucun témoignage sollicité) valent identiquement.</w:t>
      </w:r>
    </w:p>
    <w:p>
      <w:r>
        <w:br w:type="page"/>
      </w:r>
    </w:p>
    <w:p>
      <w:pPr>
        <w:shd w:fill="833C00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4"/>
          <w:szCs w:val="24"/>
        </w:rPr>
        <w:t xml:space="preserve">ANNEXE 4 — Projection 1 — Comment fonctionne un volcan  [SUPPORT DE PROJECTION (voir PDF joint)]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LE VOCABULAIRE</w:t>
      </w:r>
    </w:p>
    <w:p>
      <w:pPr>
        <w:spacing w:after="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MAGMA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— roche 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FONDUE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, 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SOUS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la surface</w:t>
      </w:r>
    </w:p>
    <w:p>
      <w:pPr>
        <w:spacing w:after="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LA LAVE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— le 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MÊME matériau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, une fois 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SORTI</w:t>
      </w:r>
    </w:p>
    <w:p>
      <w:pPr>
        <w:spacing w:after="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LA CHEMINÉE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— le conduit</w:t>
      </w:r>
    </w:p>
    <w:p>
      <w:pPr>
        <w:spacing w:after="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CRATÈRE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— l'ouverture au sommet</w:t>
      </w:r>
    </w:p>
    <w:p>
      <w:pPr>
        <w:spacing w:after="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LA CHAMBRE MAGMATIQUE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— la poche de magma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À RETENIR</w:t>
      </w:r>
    </w:p>
    <w:p>
      <w:pPr>
        <w:spacing w:after="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MAGMA et LAVE, c'est la MÊME matière.</w:t>
      </w:r>
    </w:p>
    <w:p>
      <w:pPr>
        <w:spacing w:after="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Ce qui change, c'est l'ENDROIT.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POURQUOI LE MAGMA REMONTE ?</w:t>
      </w:r>
    </w:p>
    <w:p>
      <w:pPr>
        <w:spacing w:after="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Parce qu'il est MOINS DENSE</w:t>
      </w:r>
    </w:p>
    <w:p>
      <w:pPr>
        <w:spacing w:after="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que les roches autour.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Il FLOTTE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, comme l'huile sur l'eau.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DEUX TYPES D'ÉRUPTION</w:t>
      </w:r>
    </w:p>
    <w:p>
      <w:pPr>
        <w:spacing w:after="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EFFUSIVE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— la lave 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COULE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, plutôt lentement</w:t>
      </w:r>
    </w:p>
    <w:p>
      <w:pPr>
        <w:spacing w:after="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EXPLOSIVE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— le magma est 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épais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,</w:t>
      </w:r>
    </w:p>
    <w:p>
      <w:pPr>
        <w:spacing w:after="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les gaz restent prisonniers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, la pression monte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→ 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tout part d'un coup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(Comme une bouteille de soda secouée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qu'on ouvre brusquement.)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UN SÉISME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Je courbe une règle… elle résiste…</w:t>
      </w:r>
    </w:p>
    <w:p>
      <w:pPr>
        <w:spacing w:after="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puis d'un coup, elle cède.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Les roches se déforment pendant des ANNÉES.</w:t>
      </w:r>
    </w:p>
    <w:p>
      <w:pPr>
        <w:spacing w:after="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Puis elles cassent en quelques SECONDES.</w:t>
      </w:r>
    </w:p>
    <w:p>
      <w:r>
        <w:br w:type="page"/>
      </w:r>
    </w:p>
    <w:p>
      <w:pPr>
        <w:shd w:fill="833C00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4"/>
          <w:szCs w:val="24"/>
        </w:rPr>
        <w:t xml:space="preserve">ANNEXE 5 — Projection 2 — Où, et comment se protéger  [SUPPORT DE PROJECTION (voir PDF joint)]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JE SUPERPOSE DEUX CARTES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les 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volcans actifs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· les 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séismes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LA DÉCOUVERTE</w:t>
      </w:r>
    </w:p>
    <w:p>
      <w:pPr>
        <w:spacing w:after="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Les points se SUPERPOSENT.</w:t>
      </w:r>
    </w:p>
    <w:p>
      <w:pPr>
        <w:spacing w:after="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Et ils dessinent des LIGNES.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La plus visible fait le tour du Pacifique :</w:t>
      </w:r>
    </w:p>
    <w:p>
      <w:pPr>
        <w:spacing w:after="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LA CEINTURE DE FEU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LA CONCLUSION</w:t>
      </w:r>
    </w:p>
    <w:p>
      <w:pPr>
        <w:spacing w:after="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Volcans et séismes ont la MÊME origine :</w:t>
      </w:r>
    </w:p>
    <w:p>
      <w:pPr>
        <w:spacing w:after="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les FRONTIÈRES entre les plaques.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Vous venez de faire ce que font les chercheurs :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observer → formuler une hypothèse → expliquer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ALÉA ET RISQUE</w:t>
      </w:r>
    </w:p>
    <w:p>
      <w:pPr>
        <w:spacing w:after="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L'ALÉA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= le phénomène naturel</w:t>
      </w:r>
    </w:p>
    <w:p>
      <w:pPr>
        <w:spacing w:after="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RISQUE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= l'aléa 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+ ce qu'il peut atteindre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Le même séisme…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dans un 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désert inhabité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→ risque 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NUL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sous une 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grande ville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→ risque 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MAJEUR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LE MESSAGE CENTRAL</w:t>
      </w:r>
    </w:p>
    <w:p>
      <w:pPr>
        <w:spacing w:after="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On ne peut PAS empêcher un ALÉA.</w:t>
      </w:r>
    </w:p>
    <w:p>
      <w:pPr>
        <w:spacing w:after="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On PEUT réduire le RISQUE.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surveiller · construire autrement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aménager · informer et s'entraîner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POURQUOI ON APPREND CELA</w:t>
      </w:r>
    </w:p>
    <w:p>
      <w:pPr>
        <w:spacing w:after="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Savoir quoi faire DIMINUE la peur.</w:t>
      </w:r>
    </w:p>
    <w:sectPr>
      <w:footerReference w:type="default" r:id="rId7"/>
      <w:pgSz w:w="11906" w:h="16838" w:orient="portrait"/>
      <w:pgMar w:top="700" w:right="800" w:bottom="700" w:left="8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jc w:val="center"/>
    </w:pPr>
    <w:r>
      <w:rPr>
        <w:rFonts w:ascii="Calibri" w:cs="Calibri" w:eastAsia="Calibri" w:hAnsi="Calibri"/>
        <w:color w:val="9CA3AF"/>
        <w:sz w:val="13"/>
        <w:szCs w:val="13"/>
      </w:rPr>
      <w:t xml:space="preserve">aleide.fr — licence CC BY 4.0 (creativecommons.org/licenses/by/4.0) — éd. août 2026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bullet"/>
      <w:lvlText w:val="–"/>
      <w:lvlJc w:val="left"/>
      <w:pPr>
        <w:ind w:left="200" w:hanging="200"/>
      </w:pPr>
    </w:lvl>
  </w:abstractNum>
  <w:abstractNum w:abstractNumId="3" w15:restartNumberingAfterBreak="0">
    <w:multiLevelType w:val="hybridMultilevel"/>
    <w:lvl w:ilvl="0" w15:tentative="1">
      <w:start w:val="1"/>
      <w:numFmt w:val="bullet"/>
      <w:lvlText w:val="•"/>
      <w:lvlJc w:val="left"/>
      <w:pPr>
        <w:ind w:left="360" w:hanging="360"/>
      </w:pPr>
    </w:lvl>
  </w:abstractNum>
  <w:num w:numId="1">
    <w:abstractNumId w:val="1"/>
    <w:lvlOverride w:ilvl="0">
      <w:startOverride w:val="1"/>
    </w:lvlOverride>
  </w:num>
  <w:num w:numId="2">
    <w:abstractNumId w:val="2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oter" Target="footer1.xml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2026-08-13T13:32:15.334Z</dcterms:created>
  <dcterms:modified xsi:type="dcterms:W3CDTF">2026-08-13T13:32:15.334Z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